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676C54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Cs/>
          <w:color w:val="000000" w:themeColor="text1"/>
        </w:rPr>
      </w:pPr>
      <w:r w:rsidRPr="00676C54">
        <w:rPr>
          <w:rFonts w:ascii="Arial" w:hAnsi="Arial" w:cs="Arial"/>
          <w:bCs/>
          <w:color w:val="000000" w:themeColor="text1"/>
        </w:rPr>
        <w:tab/>
      </w:r>
    </w:p>
    <w:p w:rsidR="00F90323" w:rsidRPr="00676C54" w:rsidRDefault="00F90323" w:rsidP="00F90323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u w:color="002222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</w:rPr>
        <w:t>Biblioteka Miejska w Łodzi</w:t>
      </w:r>
    </w:p>
    <w:p w:rsidR="00F90323" w:rsidRPr="00676C54" w:rsidRDefault="00F90323" w:rsidP="00F90323">
      <w:pPr>
        <w:pStyle w:val="DomylneA"/>
        <w:widowControl w:val="0"/>
        <w:suppressAutoHyphens/>
        <w:rPr>
          <w:rFonts w:ascii="Arial" w:hAnsi="Arial" w:cs="Arial"/>
          <w:b/>
          <w:bCs/>
          <w:color w:val="000000" w:themeColor="text1"/>
          <w:u w:color="002222"/>
        </w:rPr>
      </w:pPr>
    </w:p>
    <w:p w:rsidR="00F90323" w:rsidRPr="00676C54" w:rsidRDefault="00EE16B8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</w:rPr>
        <w:t>ZP.26.</w:t>
      </w:r>
      <w:r w:rsidR="00386241">
        <w:rPr>
          <w:rFonts w:ascii="Arial" w:hAnsi="Arial" w:cs="Arial"/>
          <w:b/>
          <w:bCs/>
          <w:color w:val="000000" w:themeColor="text1"/>
          <w:u w:color="002222"/>
        </w:rPr>
        <w:t>45</w:t>
      </w:r>
      <w:r w:rsidR="00F90323" w:rsidRPr="00676C54">
        <w:rPr>
          <w:rFonts w:ascii="Arial" w:hAnsi="Arial" w:cs="Arial"/>
          <w:b/>
          <w:bCs/>
          <w:color w:val="000000" w:themeColor="text1"/>
          <w:u w:color="002222"/>
        </w:rPr>
        <w:t>.202</w:t>
      </w:r>
      <w:r w:rsidR="00B3278E" w:rsidRPr="00676C54">
        <w:rPr>
          <w:rFonts w:ascii="Arial" w:hAnsi="Arial" w:cs="Arial"/>
          <w:b/>
          <w:bCs/>
          <w:color w:val="000000" w:themeColor="text1"/>
          <w:u w:color="002222"/>
        </w:rPr>
        <w:t>2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  <w:u w:color="002222"/>
        </w:rPr>
      </w:pPr>
      <w:r w:rsidRPr="00676C54">
        <w:rPr>
          <w:rFonts w:ascii="Arial" w:hAnsi="Arial" w:cs="Arial"/>
          <w:b/>
          <w:bCs/>
          <w:color w:val="000000" w:themeColor="text1"/>
        </w:rPr>
        <w:t>ZAŁĄ</w:t>
      </w:r>
      <w:r w:rsidR="008327BF" w:rsidRPr="00676C54">
        <w:rPr>
          <w:rFonts w:ascii="Arial" w:hAnsi="Arial" w:cs="Arial"/>
          <w:b/>
          <w:bCs/>
          <w:color w:val="000000" w:themeColor="text1"/>
          <w:lang w:val="de-DE"/>
        </w:rPr>
        <w:t>CZNIK NR 1</w:t>
      </w:r>
      <w:r w:rsidRPr="00676C54">
        <w:rPr>
          <w:rFonts w:ascii="Arial" w:hAnsi="Arial" w:cs="Arial"/>
          <w:b/>
          <w:bCs/>
          <w:color w:val="000000" w:themeColor="text1"/>
          <w:lang w:val="de-DE"/>
        </w:rPr>
        <w:t xml:space="preserve"> DO ZAPYTANIA OFERTOWEGO </w:t>
      </w:r>
      <w:r w:rsidRPr="00676C54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  <w:r w:rsidRPr="00676C54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</w:p>
    <w:p w:rsidR="00F90323" w:rsidRPr="00676C54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676C54" w:rsidRDefault="00F90323" w:rsidP="00F90323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u w:val="single" w:color="002222"/>
        </w:rPr>
      </w:pPr>
      <w:r w:rsidRPr="00676C54">
        <w:rPr>
          <w:rFonts w:ascii="Arial" w:hAnsi="Arial" w:cs="Arial"/>
          <w:b/>
          <w:bCs/>
          <w:color w:val="000000" w:themeColor="text1"/>
          <w:u w:val="single" w:color="002222"/>
          <w:lang w:val="de-DE"/>
        </w:rPr>
        <w:t>FORMULARZ OFERTY</w:t>
      </w:r>
    </w:p>
    <w:p w:rsidR="00F90323" w:rsidRPr="00676C54" w:rsidRDefault="00F90323" w:rsidP="00F90323">
      <w:pPr>
        <w:pStyle w:val="DomylneA"/>
        <w:suppressAutoHyphens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:rsidR="00F90323" w:rsidRPr="00676C54" w:rsidRDefault="00F90323" w:rsidP="00F90323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  <w:r w:rsidRPr="00676C54">
        <w:rPr>
          <w:rFonts w:ascii="Arial" w:hAnsi="Arial" w:cs="Arial"/>
          <w:b/>
          <w:bCs/>
          <w:color w:val="000000" w:themeColor="text1"/>
          <w:u w:color="002222"/>
          <w:lang w:val="de-DE"/>
        </w:rPr>
        <w:t>OFERTA</w:t>
      </w:r>
    </w:p>
    <w:p w:rsidR="003A7223" w:rsidRPr="00676C54" w:rsidRDefault="00E65173" w:rsidP="003A7223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bdr w:val="none" w:sz="0" w:space="0" w:color="auto" w:frame="1"/>
        </w:rPr>
        <w:t>na zakup i dostawę sprzętu nagłaśniającego (zestaw kolumn głośnikowych aktywnych wraz z dodatkowym wyposażeniem) do sali muzycznej w Mediatece Memo</w:t>
      </w:r>
    </w:p>
    <w:p w:rsidR="00FA2AD1" w:rsidRPr="00676C54" w:rsidRDefault="00FA2AD1" w:rsidP="00FA2AD1">
      <w:pPr>
        <w:pStyle w:val="DomylneA"/>
        <w:widowControl w:val="0"/>
        <w:suppressAutoHyphens/>
        <w:spacing w:line="276" w:lineRule="auto"/>
        <w:jc w:val="center"/>
        <w:rPr>
          <w:rFonts w:ascii="Arial" w:hAnsi="Arial" w:cs="Arial"/>
          <w:color w:val="000000" w:themeColor="text1"/>
        </w:rPr>
      </w:pPr>
    </w:p>
    <w:p w:rsidR="00B3278E" w:rsidRPr="00676C54" w:rsidRDefault="00B3278E" w:rsidP="00FA2AD1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u w:color="002222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  <w:lang w:val="de-DE"/>
        </w:rPr>
        <w:t>I.DANE WYKONAWCY: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[nazwa Wykonawcy]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[siedziba Wykonawcy]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  <w:lang w:val="en-US"/>
        </w:rPr>
      </w:pPr>
      <w:r w:rsidRPr="00676C54">
        <w:rPr>
          <w:rFonts w:ascii="Arial" w:hAnsi="Arial" w:cs="Arial"/>
          <w:color w:val="000000" w:themeColor="text1"/>
          <w:lang w:val="en-US"/>
        </w:rPr>
        <w:t xml:space="preserve">Numer telefonu……………………………….…. 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color w:val="000000" w:themeColor="text1"/>
          <w:lang w:val="it-IT"/>
        </w:rPr>
      </w:pPr>
      <w:r w:rsidRPr="00676C54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:rsidR="00F90323" w:rsidRPr="00676C54" w:rsidRDefault="00F90323" w:rsidP="00F90323">
      <w:pPr>
        <w:pStyle w:val="DomylneA"/>
        <w:suppressAutoHyphens/>
        <w:rPr>
          <w:rFonts w:ascii="Arial" w:hAnsi="Arial" w:cs="Arial"/>
          <w:b/>
          <w:bCs/>
          <w:color w:val="000000" w:themeColor="text1"/>
          <w:lang w:val="it-IT"/>
        </w:rPr>
      </w:pPr>
    </w:p>
    <w:p w:rsidR="00F90323" w:rsidRPr="00676C54" w:rsidRDefault="00F90323" w:rsidP="00F90323">
      <w:pPr>
        <w:pStyle w:val="DomylneA"/>
        <w:suppressAutoHyphens/>
        <w:rPr>
          <w:rFonts w:ascii="Arial" w:eastAsia="Helvetica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  <w:lang w:val="it-IT"/>
        </w:rPr>
        <w:t>II.CENA:</w:t>
      </w:r>
    </w:p>
    <w:p w:rsidR="00D234F6" w:rsidRPr="002A3136" w:rsidRDefault="00D234F6" w:rsidP="002A3136">
      <w:pPr>
        <w:spacing w:line="360" w:lineRule="auto"/>
        <w:jc w:val="both"/>
        <w:rPr>
          <w:rFonts w:ascii="Arial" w:hAnsi="Arial" w:cs="Arial"/>
        </w:rPr>
      </w:pPr>
      <w:r w:rsidRPr="002A3136">
        <w:rPr>
          <w:rFonts w:ascii="Arial" w:hAnsi="Arial" w:cs="Arial"/>
          <w:color w:val="000000" w:themeColor="text1"/>
        </w:rPr>
        <w:t xml:space="preserve">Nawiązując do zaproszenia do </w:t>
      </w:r>
      <w:r w:rsidR="00E65173">
        <w:rPr>
          <w:rFonts w:ascii="Arial" w:hAnsi="Arial" w:cs="Arial"/>
          <w:bdr w:val="none" w:sz="0" w:space="0" w:color="auto" w:frame="1"/>
        </w:rPr>
        <w:t>na zakup i dostawę sprzętu nagłaśniającego (zestaw kolumn głośnikowych aktywnych wraz z dodatkowym wyposażeniem) do sali muzycznej w Mediatece Memo</w:t>
      </w:r>
      <w:r w:rsidR="00386241">
        <w:rPr>
          <w:rFonts w:ascii="Arial" w:hAnsi="Arial" w:cs="Arial"/>
          <w:bdr w:val="none" w:sz="0" w:space="0" w:color="auto" w:frame="1"/>
        </w:rPr>
        <w:t xml:space="preserve"> </w:t>
      </w:r>
      <w:r w:rsidRPr="002A3136">
        <w:rPr>
          <w:rFonts w:ascii="Arial" w:hAnsi="Arial" w:cs="Arial"/>
          <w:color w:val="000000" w:themeColor="text1"/>
        </w:rPr>
        <w:t>składam swoją ofertę:</w:t>
      </w:r>
    </w:p>
    <w:p w:rsidR="00676C54" w:rsidRPr="00676C54" w:rsidRDefault="00676C54" w:rsidP="00676C54">
      <w:pPr>
        <w:pStyle w:val="DomylneA"/>
        <w:widowControl w:val="0"/>
        <w:suppressAutoHyphens/>
        <w:spacing w:line="276" w:lineRule="auto"/>
        <w:jc w:val="both"/>
        <w:rPr>
          <w:rFonts w:ascii="Arial" w:hAnsi="Arial" w:cs="Arial"/>
          <w:b/>
          <w:color w:val="000000" w:themeColor="text1"/>
        </w:rPr>
      </w:pPr>
    </w:p>
    <w:tbl>
      <w:tblPr>
        <w:tblStyle w:val="Tabela-Siatka"/>
        <w:tblW w:w="5000" w:type="pct"/>
        <w:tblLook w:val="04A0"/>
      </w:tblPr>
      <w:tblGrid>
        <w:gridCol w:w="2039"/>
        <w:gridCol w:w="2162"/>
        <w:gridCol w:w="2712"/>
        <w:gridCol w:w="2376"/>
      </w:tblGrid>
      <w:tr w:rsidR="002A3136" w:rsidRPr="00953F43" w:rsidTr="002A3136">
        <w:tc>
          <w:tcPr>
            <w:tcW w:w="1097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Przedmiot zamówienia </w:t>
            </w:r>
          </w:p>
        </w:tc>
        <w:tc>
          <w:tcPr>
            <w:tcW w:w="1163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NETTO w PLN</w:t>
            </w:r>
          </w:p>
        </w:tc>
        <w:tc>
          <w:tcPr>
            <w:tcW w:w="1460" w:type="pct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Stawka </w:t>
            </w:r>
          </w:p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podatku VAT w %</w:t>
            </w:r>
          </w:p>
        </w:tc>
        <w:tc>
          <w:tcPr>
            <w:tcW w:w="1279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Cena BRUTTO w PLN</w:t>
            </w:r>
          </w:p>
        </w:tc>
      </w:tr>
      <w:tr w:rsidR="002A3136" w:rsidRPr="00953F43" w:rsidTr="002A3136">
        <w:tc>
          <w:tcPr>
            <w:tcW w:w="1097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953F43">
              <w:rPr>
                <w:rFonts w:ascii="Arial" w:hAnsi="Arial" w:cs="Arial"/>
                <w:sz w:val="20"/>
                <w:szCs w:val="20"/>
              </w:rPr>
              <w:t>Kol.1</w:t>
            </w:r>
          </w:p>
        </w:tc>
        <w:tc>
          <w:tcPr>
            <w:tcW w:w="1163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>Kol.2</w:t>
            </w:r>
          </w:p>
        </w:tc>
        <w:tc>
          <w:tcPr>
            <w:tcW w:w="1460" w:type="pct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>Kol.3</w:t>
            </w:r>
          </w:p>
        </w:tc>
        <w:tc>
          <w:tcPr>
            <w:tcW w:w="1279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>Kol.4</w:t>
            </w:r>
          </w:p>
        </w:tc>
      </w:tr>
      <w:tr w:rsidR="002A3136" w:rsidRPr="00953F43" w:rsidTr="002A3136">
        <w:tc>
          <w:tcPr>
            <w:tcW w:w="1097" w:type="pct"/>
            <w:vAlign w:val="center"/>
          </w:tcPr>
          <w:p w:rsidR="002A3136" w:rsidRPr="00953F43" w:rsidRDefault="00E65173" w:rsidP="00E65173">
            <w:pPr>
              <w:spacing w:line="24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</w:rPr>
              <w:t>Zestaw kolumn głośnikowych aktywnych wraz z dodatkowym wyposażeniem zgodny z opisem z pkt. IV zapytania ofertowego</w:t>
            </w:r>
            <w:r w:rsidR="003862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63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………..………..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netto </w:t>
            </w: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1460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…….%</w:t>
            </w:r>
          </w:p>
        </w:tc>
        <w:tc>
          <w:tcPr>
            <w:tcW w:w="1279" w:type="pct"/>
            <w:vAlign w:val="center"/>
          </w:tcPr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………….……..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brutto </w:t>
            </w:r>
            <w:r w:rsidRPr="00953F43">
              <w:rPr>
                <w:rFonts w:ascii="Arial" w:hAnsi="Arial" w:cs="Arial"/>
                <w:color w:val="000000" w:themeColor="text1"/>
                <w:sz w:val="20"/>
                <w:szCs w:val="20"/>
              </w:rPr>
              <w:t>PLN</w:t>
            </w:r>
          </w:p>
          <w:p w:rsidR="002A3136" w:rsidRPr="00953F43" w:rsidRDefault="002A3136" w:rsidP="0020624A">
            <w:pPr>
              <w:pStyle w:val="ox-aa0166201f-msonormal"/>
              <w:suppressAutoHyphens/>
              <w:spacing w:before="0" w:beforeAutospacing="0" w:after="0" w:afterAutospacing="0"/>
              <w:ind w:right="175"/>
              <w:jc w:val="center"/>
              <w:textAlignment w:val="baseline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:rsidR="00953F43" w:rsidRPr="00953F43" w:rsidRDefault="00953F43" w:rsidP="003A7223">
      <w:pPr>
        <w:pStyle w:val="DomylneA"/>
        <w:widowControl w:val="0"/>
        <w:suppressAutoHyphens/>
        <w:spacing w:line="276" w:lineRule="auto"/>
        <w:rPr>
          <w:rFonts w:ascii="Arial" w:hAnsi="Arial" w:cs="Arial"/>
          <w:color w:val="auto"/>
          <w:sz w:val="20"/>
          <w:szCs w:val="20"/>
          <w:shd w:val="clear" w:color="auto" w:fill="FAFAFA"/>
        </w:rPr>
      </w:pPr>
    </w:p>
    <w:p w:rsidR="00591547" w:rsidRPr="00290DCB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sz w:val="20"/>
          <w:szCs w:val="20"/>
        </w:rPr>
      </w:pPr>
    </w:p>
    <w:p w:rsidR="00591547" w:rsidRPr="00676C54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591547" w:rsidRPr="00676C54" w:rsidRDefault="00591547" w:rsidP="00F90323">
      <w:pPr>
        <w:autoSpaceDE w:val="0"/>
        <w:autoSpaceDN w:val="0"/>
        <w:adjustRightInd w:val="0"/>
        <w:spacing w:after="0" w:line="240" w:lineRule="auto"/>
        <w:ind w:right="-6760"/>
        <w:jc w:val="both"/>
        <w:rPr>
          <w:rFonts w:ascii="Arial" w:hAnsi="Arial" w:cs="Arial"/>
          <w:color w:val="FF0000"/>
        </w:rPr>
      </w:pPr>
    </w:p>
    <w:p w:rsidR="00F90323" w:rsidRPr="00676C54" w:rsidRDefault="00F90323" w:rsidP="00F90323">
      <w:pPr>
        <w:pStyle w:val="TreAA"/>
        <w:suppressAutoHyphens/>
        <w:rPr>
          <w:rFonts w:ascii="Arial" w:eastAsia="Helvetica" w:hAnsi="Arial" w:cs="Arial"/>
          <w:b/>
          <w:bCs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</w:rPr>
        <w:t>I</w:t>
      </w:r>
      <w:r w:rsidR="00591547" w:rsidRPr="00676C54">
        <w:rPr>
          <w:rFonts w:ascii="Arial" w:hAnsi="Arial" w:cs="Arial"/>
          <w:b/>
          <w:bCs/>
          <w:color w:val="000000" w:themeColor="text1"/>
        </w:rPr>
        <w:t xml:space="preserve">V. </w:t>
      </w:r>
      <w:r w:rsidRPr="00676C54">
        <w:rPr>
          <w:rFonts w:ascii="Arial" w:hAnsi="Arial" w:cs="Arial"/>
          <w:b/>
          <w:bCs/>
          <w:color w:val="000000" w:themeColor="text1"/>
        </w:rPr>
        <w:t xml:space="preserve">OŚWIADCZENIA: 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Oświadczamy, że:  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oferujemy wykonanie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 w terminach i na warunkach określonych w zapytaniu ofertowym oraz załącznikach do zapytania,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w cenie oferty zostały uwzględnione wszystkie koszty prawidłowego wykonania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lastRenderedPageBreak/>
        <w:t>zaoferowany przez nas przedmiot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 spełnia wszystkie wymagania Zamawiającego,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wycena przedmiotu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 uwzględnia wszystkie uwarunkowania oraz czynniki związane z realizacją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 i obejmuje cały zakres rzeczowy zam</w:t>
      </w:r>
      <w:r w:rsidRPr="00676C54">
        <w:rPr>
          <w:rFonts w:ascii="Arial" w:hAnsi="Arial" w:cs="Arial"/>
          <w:color w:val="000000" w:themeColor="text1"/>
          <w:lang w:val="es-ES_tradnl"/>
        </w:rPr>
        <w:t>ó</w:t>
      </w:r>
      <w:r w:rsidRPr="00676C54">
        <w:rPr>
          <w:rFonts w:ascii="Arial" w:hAnsi="Arial" w:cs="Arial"/>
          <w:color w:val="000000" w:themeColor="text1"/>
        </w:rPr>
        <w:t>wienia - jest kompletna,</w:t>
      </w:r>
    </w:p>
    <w:p w:rsidR="00F90323" w:rsidRPr="00676C54" w:rsidRDefault="00F90323" w:rsidP="00F90323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:rsidR="00F90323" w:rsidRPr="00676C54" w:rsidRDefault="00F90323" w:rsidP="00F90323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76C54">
        <w:rPr>
          <w:rFonts w:ascii="Arial" w:hAnsi="Arial" w:cs="Arial"/>
          <w:color w:val="000000" w:themeColor="text1"/>
          <w:sz w:val="22"/>
          <w:szCs w:val="22"/>
        </w:rPr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b/>
          <w:bCs/>
          <w:color w:val="000000" w:themeColor="text1"/>
        </w:rPr>
        <w:t>V. DANE OSOBY UPOWAŻNIONEJ DO KONTAKTU Z ZAMAWIAJĄCYM</w:t>
      </w:r>
      <w:r w:rsidRPr="00676C54">
        <w:rPr>
          <w:rFonts w:ascii="Arial" w:hAnsi="Arial" w:cs="Arial"/>
          <w:color w:val="000000" w:themeColor="text1"/>
        </w:rPr>
        <w:t xml:space="preserve">:   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>numer telefonu …………………………………………………………………….…</w:t>
      </w:r>
    </w:p>
    <w:p w:rsidR="00F90323" w:rsidRPr="00676C54" w:rsidRDefault="00F90323" w:rsidP="00F90323">
      <w:pPr>
        <w:pStyle w:val="TreAA"/>
        <w:suppressAutoHyphens/>
        <w:ind w:left="426"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pt-PT"/>
        </w:rPr>
        <w:t>adres e-mail …..………………………………………………………………………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B03BE" w:rsidRPr="00676C54" w:rsidRDefault="00FB03BE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676C54">
        <w:rPr>
          <w:rFonts w:ascii="Arial" w:hAnsi="Arial" w:cs="Arial"/>
          <w:color w:val="000000" w:themeColor="text1"/>
        </w:rPr>
        <w:t>………………………………………………………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:rsidR="00F90323" w:rsidRPr="00676C54" w:rsidRDefault="00F90323" w:rsidP="00F90323">
      <w:pPr>
        <w:pStyle w:val="TreAA"/>
        <w:suppressAutoHyphens/>
        <w:jc w:val="both"/>
        <w:rPr>
          <w:rFonts w:ascii="Arial" w:hAnsi="Arial" w:cs="Arial"/>
          <w:color w:val="000000" w:themeColor="text1"/>
        </w:rPr>
      </w:pPr>
      <w:r w:rsidRPr="00676C54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:rsidR="00F90323" w:rsidRPr="00676C54" w:rsidRDefault="00F90323" w:rsidP="00F90323">
      <w:pPr>
        <w:rPr>
          <w:rFonts w:ascii="Arial" w:hAnsi="Arial" w:cs="Arial"/>
          <w:color w:val="000000" w:themeColor="text1"/>
        </w:rPr>
      </w:pPr>
    </w:p>
    <w:p w:rsidR="00C358ED" w:rsidRPr="00FA2AD1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jc w:val="both"/>
        <w:rPr>
          <w:rFonts w:ascii="Arial" w:hAnsi="Arial" w:cs="Arial"/>
          <w:color w:val="000000" w:themeColor="text1"/>
          <w:sz w:val="20"/>
          <w:szCs w:val="20"/>
          <w:u w:color="021A1A"/>
        </w:rPr>
      </w:pPr>
    </w:p>
    <w:p w:rsidR="00EE16B8" w:rsidRPr="00067229" w:rsidRDefault="00C358ED" w:rsidP="00067229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sz w:val="20"/>
          <w:szCs w:val="20"/>
          <w:u w:color="021A1A"/>
        </w:rPr>
      </w:pPr>
      <w:r w:rsidRPr="00FA2AD1">
        <w:rPr>
          <w:rFonts w:ascii="Arial" w:hAnsi="Arial" w:cs="Arial"/>
          <w:color w:val="000000" w:themeColor="text1"/>
          <w:sz w:val="20"/>
          <w:szCs w:val="20"/>
          <w:u w:color="021A1A"/>
        </w:rPr>
        <w:t xml:space="preserve">              </w:t>
      </w:r>
      <w:r w:rsidR="00067229">
        <w:rPr>
          <w:rFonts w:ascii="Arial" w:hAnsi="Arial" w:cs="Arial"/>
          <w:color w:val="000000" w:themeColor="text1"/>
          <w:sz w:val="20"/>
          <w:szCs w:val="20"/>
          <w:u w:color="021A1A"/>
        </w:rPr>
        <w:t xml:space="preserve">                               </w:t>
      </w:r>
      <w:bookmarkStart w:id="0" w:name="_GoBack"/>
      <w:bookmarkEnd w:id="0"/>
    </w:p>
    <w:sectPr w:rsidR="00EE16B8" w:rsidRPr="00067229" w:rsidSect="00A96C36">
      <w:pgSz w:w="11907" w:h="16839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Times New Roma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5FE80046"/>
    <w:multiLevelType w:val="hybridMultilevel"/>
    <w:tmpl w:val="7688AB0C"/>
    <w:numStyleLink w:val="Kreski"/>
  </w:abstractNum>
  <w:num w:numId="1">
    <w:abstractNumId w:val="0"/>
  </w:num>
  <w:num w:numId="2">
    <w:abstractNumId w:val="1"/>
  </w:num>
  <w:num w:numId="3">
    <w:abstractNumId w:val="2"/>
    <w:lvlOverride w:ilvl="0">
      <w:lvl w:ilvl="0" w:tplc="59A204E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E8827A6E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4FF6FA1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269EE04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7988DBDA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C54C9D3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B086BA7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DAC6821E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2F1CD51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  <w:lvlOverride w:ilvl="0">
      <w:lvl w:ilvl="0" w:tplc="59A204E4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E8827A6E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4FF6FA12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269EE046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7988DBDA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C54C9D30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B086BA70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DAC6821E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2F1CD518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09BF"/>
    <w:rsid w:val="000127DF"/>
    <w:rsid w:val="000136AB"/>
    <w:rsid w:val="00013921"/>
    <w:rsid w:val="00030D11"/>
    <w:rsid w:val="00045611"/>
    <w:rsid w:val="000467C2"/>
    <w:rsid w:val="00051C94"/>
    <w:rsid w:val="00067229"/>
    <w:rsid w:val="00081EE4"/>
    <w:rsid w:val="00083220"/>
    <w:rsid w:val="00085AF7"/>
    <w:rsid w:val="00094964"/>
    <w:rsid w:val="000A2F82"/>
    <w:rsid w:val="000A520F"/>
    <w:rsid w:val="000B0EF2"/>
    <w:rsid w:val="000B71CA"/>
    <w:rsid w:val="000C787E"/>
    <w:rsid w:val="000E5681"/>
    <w:rsid w:val="000F3C1D"/>
    <w:rsid w:val="000F5523"/>
    <w:rsid w:val="000F79B6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705F6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A7BE0"/>
    <w:rsid w:val="001B5ED7"/>
    <w:rsid w:val="001B73D1"/>
    <w:rsid w:val="001C1C79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0DCB"/>
    <w:rsid w:val="00292A5B"/>
    <w:rsid w:val="00294547"/>
    <w:rsid w:val="002A16D8"/>
    <w:rsid w:val="002A207B"/>
    <w:rsid w:val="002A3136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302B9"/>
    <w:rsid w:val="00331E43"/>
    <w:rsid w:val="003443AF"/>
    <w:rsid w:val="003461D5"/>
    <w:rsid w:val="003470B4"/>
    <w:rsid w:val="003512A5"/>
    <w:rsid w:val="00356DBE"/>
    <w:rsid w:val="00365D89"/>
    <w:rsid w:val="00386241"/>
    <w:rsid w:val="003A7223"/>
    <w:rsid w:val="003B31A7"/>
    <w:rsid w:val="003C6851"/>
    <w:rsid w:val="003D5DE7"/>
    <w:rsid w:val="003D7BC7"/>
    <w:rsid w:val="003E2198"/>
    <w:rsid w:val="003E355A"/>
    <w:rsid w:val="003F1A60"/>
    <w:rsid w:val="003F5DF1"/>
    <w:rsid w:val="00403C9A"/>
    <w:rsid w:val="004044A4"/>
    <w:rsid w:val="00415F53"/>
    <w:rsid w:val="004242F0"/>
    <w:rsid w:val="00432A0D"/>
    <w:rsid w:val="00441BCA"/>
    <w:rsid w:val="00447799"/>
    <w:rsid w:val="00455DF2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4E114E"/>
    <w:rsid w:val="004F25C9"/>
    <w:rsid w:val="00506537"/>
    <w:rsid w:val="00511061"/>
    <w:rsid w:val="00511A57"/>
    <w:rsid w:val="00521C95"/>
    <w:rsid w:val="00524B3B"/>
    <w:rsid w:val="005256F9"/>
    <w:rsid w:val="00536257"/>
    <w:rsid w:val="00543599"/>
    <w:rsid w:val="00544AEA"/>
    <w:rsid w:val="005514EC"/>
    <w:rsid w:val="005850A0"/>
    <w:rsid w:val="00591547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7449"/>
    <w:rsid w:val="0066034C"/>
    <w:rsid w:val="00670465"/>
    <w:rsid w:val="00676C54"/>
    <w:rsid w:val="0068177E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3BE2"/>
    <w:rsid w:val="007142AA"/>
    <w:rsid w:val="00727A96"/>
    <w:rsid w:val="00757685"/>
    <w:rsid w:val="00762C62"/>
    <w:rsid w:val="00764250"/>
    <w:rsid w:val="007707A3"/>
    <w:rsid w:val="007764F0"/>
    <w:rsid w:val="00784322"/>
    <w:rsid w:val="00792001"/>
    <w:rsid w:val="007A4A6B"/>
    <w:rsid w:val="007A53ED"/>
    <w:rsid w:val="007A5E80"/>
    <w:rsid w:val="007B539C"/>
    <w:rsid w:val="007C2085"/>
    <w:rsid w:val="007E26AC"/>
    <w:rsid w:val="007F022C"/>
    <w:rsid w:val="007F0A96"/>
    <w:rsid w:val="007F0E96"/>
    <w:rsid w:val="007F4A22"/>
    <w:rsid w:val="007F4C7E"/>
    <w:rsid w:val="00800DC1"/>
    <w:rsid w:val="00812643"/>
    <w:rsid w:val="00812C50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53F43"/>
    <w:rsid w:val="00963546"/>
    <w:rsid w:val="009805F3"/>
    <w:rsid w:val="0098560F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9F531D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67AE"/>
    <w:rsid w:val="00A92C01"/>
    <w:rsid w:val="00A92CBE"/>
    <w:rsid w:val="00A96C36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3CE8"/>
    <w:rsid w:val="00B54575"/>
    <w:rsid w:val="00B63F99"/>
    <w:rsid w:val="00B74FFF"/>
    <w:rsid w:val="00B757FA"/>
    <w:rsid w:val="00B77328"/>
    <w:rsid w:val="00B81B0D"/>
    <w:rsid w:val="00B86FC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64057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5173"/>
    <w:rsid w:val="00E67742"/>
    <w:rsid w:val="00E77C55"/>
    <w:rsid w:val="00E8022E"/>
    <w:rsid w:val="00E86BE4"/>
    <w:rsid w:val="00E87326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4177F"/>
    <w:rsid w:val="00F42B09"/>
    <w:rsid w:val="00F4300B"/>
    <w:rsid w:val="00F52E47"/>
    <w:rsid w:val="00F55BDD"/>
    <w:rsid w:val="00F70EC7"/>
    <w:rsid w:val="00F74D9F"/>
    <w:rsid w:val="00F772E9"/>
    <w:rsid w:val="00F84DA7"/>
    <w:rsid w:val="00F90323"/>
    <w:rsid w:val="00F979AF"/>
    <w:rsid w:val="00F97F96"/>
    <w:rsid w:val="00FA2AD1"/>
    <w:rsid w:val="00FA5AA5"/>
    <w:rsid w:val="00FA70E3"/>
    <w:rsid w:val="00FB03BE"/>
    <w:rsid w:val="00FB3A93"/>
    <w:rsid w:val="00FB759D"/>
    <w:rsid w:val="00FC27F3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28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F872722-AC9F-4A5D-97E0-1E54F0B17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2021-11-08T14:27:00Z</cp:lastPrinted>
  <dcterms:created xsi:type="dcterms:W3CDTF">2022-10-06T07:47:00Z</dcterms:created>
  <dcterms:modified xsi:type="dcterms:W3CDTF">2022-10-06T07:47:00Z</dcterms:modified>
</cp:coreProperties>
</file>